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025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2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3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Kuthy Francisco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Manager - Empeno Facil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23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39,256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47,116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56,816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13,701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43,115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3,386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39,729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39,256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39,256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79,698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9,700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69,998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9,814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11/13/2018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9,814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60,184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237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November 13, 2018 after specified performance goals were achieved.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units were forfeited on November 13, 2018 due to failure to achieve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237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3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719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2020-01-10T19:44:57Z</dcterms:created>
  <dcterms:modified xsi:type="dcterms:W3CDTF">2020-01-10T19:44:57Z</dcterms:modified>
</cp:coreProperties>
</file>