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Jacob Gustaf Lennart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Product &amp; Process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60,598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2020-01-19T10:41:31Z</dcterms:created>
  <dcterms:modified xsi:type="dcterms:W3CDTF">2020-01-19T10:41:31Z</dcterms:modified>
</cp:coreProperties>
</file>